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464D" w14:textId="103A1528" w:rsidR="006525DA" w:rsidRPr="001D37F0" w:rsidRDefault="00475909" w:rsidP="006525DA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6525DA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6525DA" w:rsidRPr="001D37F0" w14:paraId="00555B4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44AB02C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525DA" w:rsidRPr="001D37F0" w14:paraId="0AB7277F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59C9893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4396260E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3EC977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DC3C706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75BAFC7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F72DF6C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64F1F31F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3108D1A4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A5F5134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79D6D9D7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173A956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6D340EE6" w14:textId="1BB59ED2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Meteoroids, Asteroids, Comets</w:t>
            </w:r>
          </w:p>
        </w:tc>
        <w:tc>
          <w:tcPr>
            <w:tcW w:w="1304" w:type="dxa"/>
            <w:vAlign w:val="center"/>
          </w:tcPr>
          <w:p w14:paraId="012C726A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12DEC81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548A3B2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27015AA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60FBE310" w14:textId="36B60140" w:rsidR="006525DA" w:rsidRPr="001D37F0" w:rsidRDefault="002513C6" w:rsidP="00104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Objects</w:t>
            </w:r>
            <w:r w:rsidR="006525DA">
              <w:rPr>
                <w:sz w:val="24"/>
                <w:szCs w:val="24"/>
                <w:lang w:val="en-US"/>
              </w:rPr>
              <w:t xml:space="preserve"> in the Solar System, </w:t>
            </w:r>
            <w:r w:rsidR="00006C45">
              <w:rPr>
                <w:sz w:val="24"/>
                <w:szCs w:val="24"/>
                <w:lang w:val="en-US"/>
              </w:rPr>
              <w:t xml:space="preserve">namely </w:t>
            </w:r>
            <w:r w:rsidR="006525DA">
              <w:rPr>
                <w:sz w:val="24"/>
                <w:szCs w:val="24"/>
                <w:lang w:val="en-US"/>
              </w:rPr>
              <w:t>Meteoroids, Asteroids and Comets</w:t>
            </w:r>
          </w:p>
        </w:tc>
        <w:tc>
          <w:tcPr>
            <w:tcW w:w="1304" w:type="dxa"/>
            <w:vAlign w:val="center"/>
          </w:tcPr>
          <w:p w14:paraId="3A42C184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E06C397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19C29A8B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60BB243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525DA" w:rsidRPr="001D37F0" w14:paraId="4E27A3F4" w14:textId="77777777" w:rsidTr="00375C9C">
        <w:tc>
          <w:tcPr>
            <w:tcW w:w="9659" w:type="dxa"/>
            <w:gridSpan w:val="5"/>
          </w:tcPr>
          <w:p w14:paraId="59AF970B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04264F3" w14:textId="10BA3088" w:rsidR="006525DA" w:rsidRPr="00A8637F" w:rsidRDefault="006525DA" w:rsidP="00375C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</w:t>
            </w:r>
            <w:r w:rsidR="003A048D">
              <w:rPr>
                <w:sz w:val="24"/>
                <w:szCs w:val="24"/>
                <w:lang w:val="en-US"/>
              </w:rPr>
              <w:t>ate about the other three objects</w:t>
            </w:r>
            <w:r>
              <w:rPr>
                <w:sz w:val="24"/>
                <w:szCs w:val="24"/>
                <w:lang w:val="en-US"/>
              </w:rPr>
              <w:t xml:space="preserve"> in the Solar System, namely meteoroids, asteroids and comets.</w:t>
            </w:r>
          </w:p>
        </w:tc>
      </w:tr>
      <w:tr w:rsidR="006525DA" w:rsidRPr="001D37F0" w14:paraId="12107D28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1C9B423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25DA" w:rsidRPr="001D37F0" w14:paraId="5FADDB94" w14:textId="77777777" w:rsidTr="00375C9C">
        <w:trPr>
          <w:trHeight w:val="735"/>
        </w:trPr>
        <w:tc>
          <w:tcPr>
            <w:tcW w:w="9659" w:type="dxa"/>
            <w:gridSpan w:val="5"/>
          </w:tcPr>
          <w:p w14:paraId="1D9E243A" w14:textId="77777777" w:rsidR="006525DA" w:rsidRPr="001D37F0" w:rsidRDefault="006525DA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72B4801" w14:textId="0ABD3B62" w:rsidR="006525DA" w:rsidRDefault="006525DA" w:rsidP="006525DA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characteristics of meteoroids, asteroids and comets in the textbook pages 270 and 271 while explaining the characteristics to the students.</w:t>
            </w:r>
          </w:p>
          <w:p w14:paraId="7D3B1BFE" w14:textId="3BE50A10" w:rsidR="00A51B93" w:rsidRPr="00BD36BF" w:rsidRDefault="00A51B93" w:rsidP="006525DA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6525DA" w:rsidRPr="001D37F0" w14:paraId="377E0855" w14:textId="77777777" w:rsidTr="00375C9C">
        <w:trPr>
          <w:trHeight w:val="580"/>
        </w:trPr>
        <w:tc>
          <w:tcPr>
            <w:tcW w:w="9659" w:type="dxa"/>
            <w:gridSpan w:val="5"/>
            <w:tcBorders>
              <w:bottom w:val="nil"/>
            </w:tcBorders>
          </w:tcPr>
          <w:p w14:paraId="2BCDA3CB" w14:textId="2790C9D8" w:rsidR="006525DA" w:rsidRPr="001D37F0" w:rsidRDefault="009D19D1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6525D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81033B6" w14:textId="77777777" w:rsidR="006525DA" w:rsidRPr="006525DA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groups of four.</w:t>
            </w:r>
          </w:p>
          <w:p w14:paraId="48B5AEE3" w14:textId="77777777" w:rsidR="006525DA" w:rsidRPr="006525DA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an A4 size worksheet.</w:t>
            </w:r>
          </w:p>
          <w:p w14:paraId="0B117339" w14:textId="40C55D28" w:rsidR="006525DA" w:rsidRPr="00DB00D0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provided with materials and resources by the teacher. The materials and resources are needed by students to generate ideas about:</w:t>
            </w:r>
          </w:p>
        </w:tc>
      </w:tr>
      <w:tr w:rsidR="006525DA" w:rsidRPr="001D37F0" w14:paraId="0CD4A97B" w14:textId="77777777" w:rsidTr="00375C9C">
        <w:trPr>
          <w:trHeight w:val="237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31C60740" w14:textId="77777777" w:rsidR="006525DA" w:rsidRDefault="006525DA" w:rsidP="006525DA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Characteristics of meteoroids</w:t>
            </w:r>
          </w:p>
          <w:p w14:paraId="5238B12F" w14:textId="156BF877" w:rsidR="006525DA" w:rsidRPr="006525DA" w:rsidRDefault="006525DA" w:rsidP="006525DA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Characteristics of asteroids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5E12A870" w14:textId="2C1EC578" w:rsidR="006525DA" w:rsidRPr="006525DA" w:rsidRDefault="006525DA" w:rsidP="006525DA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Characteristics of comets</w:t>
            </w:r>
          </w:p>
        </w:tc>
      </w:tr>
      <w:tr w:rsidR="006525DA" w:rsidRPr="001D37F0" w14:paraId="0A2410C0" w14:textId="77777777" w:rsidTr="006525DA">
        <w:trPr>
          <w:trHeight w:val="467"/>
        </w:trPr>
        <w:tc>
          <w:tcPr>
            <w:tcW w:w="9659" w:type="dxa"/>
            <w:gridSpan w:val="5"/>
            <w:tcBorders>
              <w:top w:val="nil"/>
            </w:tcBorders>
          </w:tcPr>
          <w:p w14:paraId="5BE87EF6" w14:textId="77777777" w:rsidR="006525DA" w:rsidRPr="006525DA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take turns writing ideas on the worksheet.</w:t>
            </w:r>
          </w:p>
          <w:p w14:paraId="6EA6A565" w14:textId="04C9746A" w:rsidR="006525DA" w:rsidRPr="00DB00D0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get approval from group members before writing answers.</w:t>
            </w:r>
          </w:p>
        </w:tc>
      </w:tr>
      <w:tr w:rsidR="006525DA" w:rsidRPr="001D37F0" w14:paraId="3DECC873" w14:textId="77777777" w:rsidTr="00375C9C">
        <w:trPr>
          <w:trHeight w:val="627"/>
        </w:trPr>
        <w:tc>
          <w:tcPr>
            <w:tcW w:w="9659" w:type="dxa"/>
            <w:gridSpan w:val="5"/>
          </w:tcPr>
          <w:p w14:paraId="24A34F5F" w14:textId="77777777" w:rsidR="006525DA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828BD24" w14:textId="6137EA27" w:rsidR="006525DA" w:rsidRPr="001D37F0" w:rsidRDefault="008367BF" w:rsidP="008367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6525DA" w:rsidRPr="00F55D34">
              <w:rPr>
                <w:sz w:val="24"/>
                <w:szCs w:val="24"/>
                <w:lang w:val="en-US"/>
              </w:rPr>
              <w:t xml:space="preserve">s answer question 1 in the </w:t>
            </w:r>
            <w:r w:rsidR="002F62D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6525DA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2F62DB">
              <w:rPr>
                <w:sz w:val="24"/>
                <w:szCs w:val="24"/>
                <w:lang w:val="en-US"/>
              </w:rPr>
              <w:t>149</w:t>
            </w:r>
            <w:r w:rsidR="006525D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25DA" w:rsidRPr="001D37F0" w14:paraId="0FDE694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FD2AA5C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25DA" w:rsidRPr="001D37F0" w14:paraId="7A3CA2D2" w14:textId="77777777" w:rsidTr="00A51B93">
        <w:trPr>
          <w:trHeight w:val="2933"/>
        </w:trPr>
        <w:tc>
          <w:tcPr>
            <w:tcW w:w="9659" w:type="dxa"/>
            <w:gridSpan w:val="5"/>
          </w:tcPr>
          <w:p w14:paraId="627AC607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B0BDB94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0F378DC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7705D54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  <w:p w14:paraId="7CB904FA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5F7D39" w14:textId="77777777" w:rsidR="006525DA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00E421" w14:textId="4D056C93" w:rsidR="002F62DB" w:rsidRPr="001D37F0" w:rsidRDefault="002F62DB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259289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A51B93" w:rsidRPr="001D37F0" w14:paraId="0E34A356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5A320F7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51B93" w:rsidRPr="001D37F0" w14:paraId="0B5BFD63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146ADA9C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62514745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280F89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2E8E313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40FF694A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3147C41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23EFB9C8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3EB70446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E2BCA5F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7524D000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177205D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72215983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Meteoroids, Asteroids, Comets</w:t>
            </w:r>
          </w:p>
        </w:tc>
        <w:tc>
          <w:tcPr>
            <w:tcW w:w="1304" w:type="dxa"/>
            <w:vAlign w:val="center"/>
          </w:tcPr>
          <w:p w14:paraId="0473EC9B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E48AD14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146AF29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04C7408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300C1D44" w14:textId="65AEAB57" w:rsidR="00A51B93" w:rsidRPr="001D37F0" w:rsidRDefault="001044BC" w:rsidP="00104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obje</w:t>
            </w:r>
            <w:r w:rsidR="00006C45">
              <w:rPr>
                <w:sz w:val="24"/>
                <w:szCs w:val="24"/>
                <w:lang w:val="en-US"/>
              </w:rPr>
              <w:t>cts in the Solar System, namely</w:t>
            </w:r>
            <w:r w:rsidR="00A51B93">
              <w:rPr>
                <w:sz w:val="24"/>
                <w:szCs w:val="24"/>
                <w:lang w:val="en-US"/>
              </w:rPr>
              <w:t xml:space="preserve"> Meteoroids, Asteroids and Comets</w:t>
            </w:r>
          </w:p>
        </w:tc>
        <w:tc>
          <w:tcPr>
            <w:tcW w:w="1304" w:type="dxa"/>
            <w:vAlign w:val="center"/>
          </w:tcPr>
          <w:p w14:paraId="5BCB82AF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9614A45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65676627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5EA37B1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51B93" w:rsidRPr="001D37F0" w14:paraId="43E4311C" w14:textId="77777777" w:rsidTr="00375C9C">
        <w:tc>
          <w:tcPr>
            <w:tcW w:w="9659" w:type="dxa"/>
            <w:gridSpan w:val="5"/>
          </w:tcPr>
          <w:p w14:paraId="4AC6D2BD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88F7E11" w14:textId="5574C847" w:rsidR="00FA46A5" w:rsidRPr="00FA46A5" w:rsidRDefault="00A51B93" w:rsidP="00F9320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Discusses the movements of three other </w:t>
            </w:r>
            <w:r w:rsidR="00006C45">
              <w:rPr>
                <w:sz w:val="24"/>
                <w:szCs w:val="24"/>
                <w:lang w:val="en-US"/>
              </w:rPr>
              <w:t>objects</w:t>
            </w:r>
            <w:r>
              <w:rPr>
                <w:sz w:val="24"/>
                <w:szCs w:val="24"/>
                <w:lang w:val="en-US"/>
              </w:rPr>
              <w:t xml:space="preserve"> in the Solar System, namely meteoroids, asteroids and comets, and their effects on Earth based on the data.</w:t>
            </w:r>
          </w:p>
        </w:tc>
      </w:tr>
      <w:tr w:rsidR="00A51B93" w:rsidRPr="001D37F0" w14:paraId="4E2A3094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43CDE55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51B93" w:rsidRPr="001D37F0" w14:paraId="70759F23" w14:textId="77777777" w:rsidTr="00375C9C">
        <w:trPr>
          <w:trHeight w:val="735"/>
        </w:trPr>
        <w:tc>
          <w:tcPr>
            <w:tcW w:w="9659" w:type="dxa"/>
            <w:gridSpan w:val="5"/>
          </w:tcPr>
          <w:p w14:paraId="43968577" w14:textId="77777777" w:rsidR="00A51B93" w:rsidRPr="001D37F0" w:rsidRDefault="00A51B93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08B0F0F" w14:textId="3BC18C90" w:rsidR="00A51B93" w:rsidRDefault="00A51B93" w:rsidP="00A51B9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movement of meteoroids, asteroids and comets in the textbook pages 272, 273 and 274 while explaining the characteristics to the students.</w:t>
            </w:r>
          </w:p>
          <w:p w14:paraId="71CD6A58" w14:textId="77777777" w:rsidR="00A51B93" w:rsidRPr="00BD36BF" w:rsidRDefault="00A51B93" w:rsidP="00A51B93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A51B93" w:rsidRPr="001D37F0" w14:paraId="4E90F5CA" w14:textId="77777777" w:rsidTr="00375C9C">
        <w:trPr>
          <w:trHeight w:val="580"/>
        </w:trPr>
        <w:tc>
          <w:tcPr>
            <w:tcW w:w="9659" w:type="dxa"/>
            <w:gridSpan w:val="5"/>
            <w:tcBorders>
              <w:bottom w:val="nil"/>
            </w:tcBorders>
          </w:tcPr>
          <w:p w14:paraId="6B67001E" w14:textId="77777777" w:rsidR="00A51B93" w:rsidRPr="001D37F0" w:rsidRDefault="00A51B93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082A216" w14:textId="79004392" w:rsidR="00A51B93" w:rsidRPr="00DB00D0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 as follows:</w:t>
            </w:r>
          </w:p>
        </w:tc>
      </w:tr>
      <w:tr w:rsidR="00A51B93" w:rsidRPr="001D37F0" w14:paraId="00932327" w14:textId="77777777" w:rsidTr="00375C9C">
        <w:trPr>
          <w:trHeight w:val="237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19FBE943" w14:textId="137C200B" w:rsidR="00A51B93" w:rsidRDefault="00A51B93" w:rsidP="00A51B93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Group A: </w:t>
            </w:r>
            <w:r w:rsidR="004B6EDB">
              <w:rPr>
                <w:bCs/>
                <w:sz w:val="24"/>
                <w:szCs w:val="24"/>
                <w:lang w:val="en-US"/>
              </w:rPr>
              <w:t>Motion of m</w:t>
            </w:r>
            <w:r>
              <w:rPr>
                <w:bCs/>
                <w:sz w:val="24"/>
                <w:szCs w:val="24"/>
                <w:lang w:val="en-US"/>
              </w:rPr>
              <w:t xml:space="preserve">eteoroid </w:t>
            </w:r>
          </w:p>
          <w:p w14:paraId="629D3EC3" w14:textId="7D37AF9D" w:rsidR="00A51B93" w:rsidRPr="006525DA" w:rsidRDefault="00A51B93" w:rsidP="00A51B93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Motion of asteroids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457DA797" w14:textId="6D1690D3" w:rsidR="00A51B93" w:rsidRPr="00FA46A5" w:rsidRDefault="00A51B93" w:rsidP="00FA46A5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C: Motion of comets</w:t>
            </w:r>
          </w:p>
        </w:tc>
      </w:tr>
      <w:tr w:rsidR="00A51B93" w:rsidRPr="001D37F0" w14:paraId="48136CAF" w14:textId="77777777" w:rsidTr="00375C9C">
        <w:trPr>
          <w:trHeight w:val="467"/>
        </w:trPr>
        <w:tc>
          <w:tcPr>
            <w:tcW w:w="9659" w:type="dxa"/>
            <w:gridSpan w:val="5"/>
            <w:tcBorders>
              <w:top w:val="nil"/>
            </w:tcBorders>
          </w:tcPr>
          <w:p w14:paraId="7BDD7241" w14:textId="77777777" w:rsidR="00A51B93" w:rsidRPr="00A51B93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15 minutes to find information from textbooks and the Internet.</w:t>
            </w:r>
          </w:p>
          <w:p w14:paraId="0EFF91A8" w14:textId="77777777" w:rsidR="00A51B93" w:rsidRPr="00A51B93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student (Expert) is sent by each group to come forward and sit on a chair at the front of the class.</w:t>
            </w:r>
          </w:p>
          <w:p w14:paraId="60A57F59" w14:textId="4099C536" w:rsidR="00A51B93" w:rsidRPr="00DB00D0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'expert' must answer all questions submitted within 5 minutes. 'Experts' from other groups will take turns to answer questions in their area of study.</w:t>
            </w:r>
          </w:p>
        </w:tc>
      </w:tr>
      <w:tr w:rsidR="00A51B93" w:rsidRPr="001D37F0" w14:paraId="60A9B38E" w14:textId="77777777" w:rsidTr="00375C9C">
        <w:trPr>
          <w:trHeight w:val="627"/>
        </w:trPr>
        <w:tc>
          <w:tcPr>
            <w:tcW w:w="9659" w:type="dxa"/>
            <w:gridSpan w:val="5"/>
          </w:tcPr>
          <w:p w14:paraId="2C3D5496" w14:textId="77777777" w:rsidR="00A51B93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7E2BE42" w14:textId="4513FD35" w:rsidR="00A51B93" w:rsidRPr="001D37F0" w:rsidRDefault="00277EDF" w:rsidP="00F9320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A51B93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F93200">
              <w:rPr>
                <w:sz w:val="24"/>
                <w:szCs w:val="24"/>
                <w:lang w:val="en-US"/>
              </w:rPr>
              <w:t>2, 3 and 4</w:t>
            </w:r>
            <w:r w:rsidR="00A51B93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2F62D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</w:t>
            </w:r>
            <w:r w:rsidR="00A51B93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2F62DB">
              <w:rPr>
                <w:sz w:val="24"/>
                <w:szCs w:val="24"/>
                <w:lang w:val="en-US"/>
              </w:rPr>
              <w:t>149, 150 and 151</w:t>
            </w:r>
            <w:r w:rsidR="00A51B93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51B93" w:rsidRPr="001D37F0" w14:paraId="44EFD6B3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95A36A9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51B93" w:rsidRPr="001D37F0" w14:paraId="17B49683" w14:textId="77777777" w:rsidTr="00A51B93">
        <w:trPr>
          <w:trHeight w:val="2540"/>
        </w:trPr>
        <w:tc>
          <w:tcPr>
            <w:tcW w:w="9659" w:type="dxa"/>
            <w:gridSpan w:val="5"/>
          </w:tcPr>
          <w:p w14:paraId="400C5AAF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4FFB441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0B302CB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E7F1623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  <w:p w14:paraId="6C81283C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C623EF7" w14:textId="77777777" w:rsidR="00A51B93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  <w:r w:rsidR="002F62DB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</w:t>
            </w:r>
          </w:p>
          <w:p w14:paraId="31F178D0" w14:textId="6E4565E0" w:rsidR="002F62DB" w:rsidRPr="001D37F0" w:rsidRDefault="002F62DB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C69DDF" w14:textId="77777777" w:rsidR="00A51B93" w:rsidRDefault="00A51B93"/>
    <w:p w14:paraId="4A80FA56" w14:textId="77777777" w:rsidR="00A51B93" w:rsidRDefault="00A51B93"/>
    <w:sectPr w:rsidR="00A51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600C"/>
    <w:multiLevelType w:val="hybridMultilevel"/>
    <w:tmpl w:val="EBC0D30A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EC2620D"/>
    <w:multiLevelType w:val="hybridMultilevel"/>
    <w:tmpl w:val="D306457A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0126"/>
    <w:multiLevelType w:val="hybridMultilevel"/>
    <w:tmpl w:val="D306457A"/>
    <w:lvl w:ilvl="0" w:tplc="FFFFFFFF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4A815A7"/>
    <w:multiLevelType w:val="hybridMultilevel"/>
    <w:tmpl w:val="A14439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C590D"/>
    <w:multiLevelType w:val="hybridMultilevel"/>
    <w:tmpl w:val="A144391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D495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52B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1193">
    <w:abstractNumId w:val="2"/>
  </w:num>
  <w:num w:numId="2" w16cid:durableId="410465590">
    <w:abstractNumId w:val="7"/>
  </w:num>
  <w:num w:numId="3" w16cid:durableId="1249729640">
    <w:abstractNumId w:val="5"/>
  </w:num>
  <w:num w:numId="4" w16cid:durableId="1002514318">
    <w:abstractNumId w:val="0"/>
  </w:num>
  <w:num w:numId="5" w16cid:durableId="354306381">
    <w:abstractNumId w:val="1"/>
  </w:num>
  <w:num w:numId="6" w16cid:durableId="1381242217">
    <w:abstractNumId w:val="6"/>
  </w:num>
  <w:num w:numId="7" w16cid:durableId="874081572">
    <w:abstractNumId w:val="8"/>
  </w:num>
  <w:num w:numId="8" w16cid:durableId="1482237976">
    <w:abstractNumId w:val="4"/>
  </w:num>
  <w:num w:numId="9" w16cid:durableId="193600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DA"/>
    <w:rsid w:val="00006C45"/>
    <w:rsid w:val="001044BC"/>
    <w:rsid w:val="002513C6"/>
    <w:rsid w:val="00277EDF"/>
    <w:rsid w:val="002F62DB"/>
    <w:rsid w:val="003A048D"/>
    <w:rsid w:val="0043599D"/>
    <w:rsid w:val="00475909"/>
    <w:rsid w:val="004B6EDB"/>
    <w:rsid w:val="0064760E"/>
    <w:rsid w:val="006525DA"/>
    <w:rsid w:val="007C3FBD"/>
    <w:rsid w:val="008367BF"/>
    <w:rsid w:val="00924589"/>
    <w:rsid w:val="009D19D1"/>
    <w:rsid w:val="00A51B93"/>
    <w:rsid w:val="00CF465C"/>
    <w:rsid w:val="00F93200"/>
    <w:rsid w:val="00F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1684"/>
  <w15:chartTrackingRefBased/>
  <w15:docId w15:val="{EBEBD530-9B27-4A36-9743-15B31614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DA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5D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2023-10-24T03:47:00Z</dcterms:created>
  <dcterms:modified xsi:type="dcterms:W3CDTF">2025-09-08T00:22:00Z</dcterms:modified>
</cp:coreProperties>
</file>